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E04E" w14:textId="77777777" w:rsidR="007E613C" w:rsidRPr="007E613C" w:rsidRDefault="007E613C" w:rsidP="007E613C">
      <w:pPr>
        <w:rPr>
          <w:b/>
          <w:bCs/>
        </w:rPr>
      </w:pPr>
    </w:p>
    <w:p w14:paraId="3449D44C" w14:textId="26E42580" w:rsidR="007E613C" w:rsidRPr="001500D4" w:rsidRDefault="007E613C" w:rsidP="00C9777C">
      <w:pPr>
        <w:jc w:val="both"/>
        <w:rPr>
          <w:b/>
          <w:bCs/>
        </w:rPr>
      </w:pPr>
      <w:bookmarkStart w:id="0" w:name="_Hlk228258146"/>
      <w:r w:rsidRPr="001500D4">
        <w:t>202</w:t>
      </w:r>
      <w:r w:rsidR="0006218F" w:rsidRPr="001500D4">
        <w:t>6</w:t>
      </w:r>
      <w:r w:rsidRPr="001500D4">
        <w:t xml:space="preserve"> m. </w:t>
      </w:r>
      <w:r w:rsidR="00C15F56">
        <w:t>spalio</w:t>
      </w:r>
      <w:r w:rsidR="00CD2E0F">
        <w:t xml:space="preserve"> </w:t>
      </w:r>
      <w:r w:rsidR="00C15F56">
        <w:t>22</w:t>
      </w:r>
      <w:r w:rsidR="001500D4" w:rsidRPr="001500D4">
        <w:t xml:space="preserve"> </w:t>
      </w:r>
      <w:r w:rsidRPr="001500D4">
        <w:t>d. 1</w:t>
      </w:r>
      <w:r w:rsidR="00CD2E0F">
        <w:t>6.</w:t>
      </w:r>
      <w:r w:rsidR="0006743D">
        <w:t>00</w:t>
      </w:r>
      <w:r w:rsidRPr="001500D4">
        <w:t xml:space="preserve"> val. </w:t>
      </w:r>
      <w:r w:rsidR="00CD2E0F">
        <w:t xml:space="preserve">nuotoliniu būdu </w:t>
      </w:r>
      <w:r w:rsidRPr="001500D4">
        <w:t>vyks Jurbarko rajono savivaldybės tarybos Etikos komisijos</w:t>
      </w:r>
      <w:r w:rsidR="00CD2E0F">
        <w:t xml:space="preserve"> </w:t>
      </w:r>
      <w:r w:rsidRPr="001500D4">
        <w:t>posėdi</w:t>
      </w:r>
      <w:r w:rsidRPr="00CD2E0F">
        <w:t>s</w:t>
      </w:r>
      <w:r w:rsidR="00CD2E0F" w:rsidRPr="00CD2E0F">
        <w:t>.</w:t>
      </w:r>
    </w:p>
    <w:p w14:paraId="25B59D86" w14:textId="77777777" w:rsidR="00783AB6" w:rsidRDefault="00783AB6" w:rsidP="00783AB6">
      <w:pPr>
        <w:jc w:val="both"/>
      </w:pPr>
    </w:p>
    <w:p w14:paraId="0F6237C9" w14:textId="3E9CF025" w:rsidR="007E613C" w:rsidRPr="007E613C" w:rsidRDefault="007E613C" w:rsidP="007E613C">
      <w:r w:rsidRPr="007E613C">
        <w:t>DARBOTVARKĖ:</w:t>
      </w:r>
    </w:p>
    <w:p w14:paraId="4602DB22" w14:textId="77777777" w:rsidR="007E613C" w:rsidRDefault="007E613C" w:rsidP="00C9777C">
      <w:pPr>
        <w:numPr>
          <w:ilvl w:val="0"/>
          <w:numId w:val="2"/>
        </w:numPr>
        <w:tabs>
          <w:tab w:val="clear" w:pos="720"/>
          <w:tab w:val="left" w:pos="284"/>
          <w:tab w:val="left" w:pos="709"/>
        </w:tabs>
        <w:ind w:left="0" w:firstLine="284"/>
        <w:jc w:val="both"/>
      </w:pPr>
      <w:r w:rsidRPr="007E613C">
        <w:t>Dėl darbotvarkės patvirtinimo.</w:t>
      </w:r>
    </w:p>
    <w:p w14:paraId="79AB396A" w14:textId="629C3463" w:rsidR="0006743D" w:rsidRPr="007E613C" w:rsidRDefault="0006743D" w:rsidP="00C9777C">
      <w:pPr>
        <w:numPr>
          <w:ilvl w:val="0"/>
          <w:numId w:val="2"/>
        </w:numPr>
        <w:tabs>
          <w:tab w:val="clear" w:pos="720"/>
          <w:tab w:val="left" w:pos="284"/>
          <w:tab w:val="num" w:pos="360"/>
          <w:tab w:val="left" w:pos="709"/>
        </w:tabs>
        <w:ind w:left="0" w:firstLine="284"/>
        <w:jc w:val="both"/>
      </w:pPr>
      <w:r w:rsidRPr="00092CCE">
        <w:t>Dėl rekomendacijos Jurbarko rajono savivaldybės tarybos nariams nusišalinti nuo 202</w:t>
      </w:r>
      <w:r>
        <w:t xml:space="preserve">6 </w:t>
      </w:r>
      <w:r w:rsidRPr="00092CCE">
        <w:t>m.</w:t>
      </w:r>
      <w:r>
        <w:t xml:space="preserve"> </w:t>
      </w:r>
      <w:r w:rsidR="00C15F56">
        <w:t>spalio</w:t>
      </w:r>
      <w:r w:rsidR="00C9777C">
        <w:t xml:space="preserve"> 2</w:t>
      </w:r>
      <w:r w:rsidR="00C15F56">
        <w:t>9</w:t>
      </w:r>
      <w:r w:rsidR="00C9777C">
        <w:t xml:space="preserve"> </w:t>
      </w:r>
      <w:r w:rsidRPr="00092CCE">
        <w:t>d. Savivaldybės tarybos posėdyje svarstomų klausimų</w:t>
      </w:r>
    </w:p>
    <w:p w14:paraId="128EF0B1" w14:textId="77777777" w:rsidR="007E613C" w:rsidRPr="007E613C" w:rsidRDefault="007E613C" w:rsidP="00C9777C">
      <w:pPr>
        <w:numPr>
          <w:ilvl w:val="0"/>
          <w:numId w:val="2"/>
        </w:numPr>
        <w:tabs>
          <w:tab w:val="clear" w:pos="720"/>
          <w:tab w:val="left" w:pos="284"/>
          <w:tab w:val="left" w:pos="709"/>
        </w:tabs>
        <w:ind w:left="0" w:firstLine="284"/>
        <w:jc w:val="both"/>
      </w:pPr>
      <w:r w:rsidRPr="007E613C">
        <w:t>Kiti klausimai.</w:t>
      </w:r>
    </w:p>
    <w:p w14:paraId="10B47C10" w14:textId="517302C4" w:rsidR="007E613C" w:rsidRPr="007E613C" w:rsidRDefault="007E613C" w:rsidP="007E613C"/>
    <w:p w14:paraId="77082968" w14:textId="13ACED38" w:rsidR="007E613C" w:rsidRPr="007E613C" w:rsidRDefault="007E613C" w:rsidP="007E613C">
      <w:r w:rsidRPr="007E613C">
        <w:t>Etikos komisijos pirmininkas</w:t>
      </w:r>
      <w:r w:rsidR="0006743D">
        <w:tab/>
      </w:r>
      <w:r w:rsidR="0006743D">
        <w:tab/>
      </w:r>
      <w:r w:rsidRPr="007E613C">
        <w:t>Gintaris Stoškus</w:t>
      </w:r>
    </w:p>
    <w:p w14:paraId="0F297272" w14:textId="77777777" w:rsidR="007E613C" w:rsidRPr="007E613C" w:rsidRDefault="007E613C" w:rsidP="007E613C"/>
    <w:bookmarkEnd w:id="0"/>
    <w:p w14:paraId="44183609" w14:textId="77777777" w:rsidR="007E613C" w:rsidRPr="007E613C" w:rsidRDefault="007E613C" w:rsidP="007E613C"/>
    <w:p w14:paraId="6F7375CD" w14:textId="77777777" w:rsidR="00750FAF" w:rsidRDefault="00750FAF"/>
    <w:sectPr w:rsidR="00750FA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05EE"/>
    <w:multiLevelType w:val="multilevel"/>
    <w:tmpl w:val="5666D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B53E57"/>
    <w:multiLevelType w:val="hybridMultilevel"/>
    <w:tmpl w:val="AF4201E4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82201641">
    <w:abstractNumId w:val="1"/>
  </w:num>
  <w:num w:numId="2" w16cid:durableId="644355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D0"/>
    <w:rsid w:val="0006218F"/>
    <w:rsid w:val="0006743D"/>
    <w:rsid w:val="001500D4"/>
    <w:rsid w:val="00174FAE"/>
    <w:rsid w:val="002E76F3"/>
    <w:rsid w:val="00303C24"/>
    <w:rsid w:val="003D747B"/>
    <w:rsid w:val="004A6714"/>
    <w:rsid w:val="00533E93"/>
    <w:rsid w:val="005B010C"/>
    <w:rsid w:val="00662B7B"/>
    <w:rsid w:val="00666EC1"/>
    <w:rsid w:val="006F4DC1"/>
    <w:rsid w:val="00730761"/>
    <w:rsid w:val="00750FAF"/>
    <w:rsid w:val="00783AB6"/>
    <w:rsid w:val="00792CDA"/>
    <w:rsid w:val="007A7CD0"/>
    <w:rsid w:val="007E613C"/>
    <w:rsid w:val="00931D7A"/>
    <w:rsid w:val="00934306"/>
    <w:rsid w:val="00986E2A"/>
    <w:rsid w:val="00997ADA"/>
    <w:rsid w:val="00A935B8"/>
    <w:rsid w:val="00BC5EBA"/>
    <w:rsid w:val="00C15F56"/>
    <w:rsid w:val="00C9777C"/>
    <w:rsid w:val="00CD2E0F"/>
    <w:rsid w:val="00D73982"/>
    <w:rsid w:val="00DE359F"/>
    <w:rsid w:val="00E72C8C"/>
    <w:rsid w:val="00EC2D9E"/>
    <w:rsid w:val="00EF41C4"/>
    <w:rsid w:val="00F06C79"/>
    <w:rsid w:val="00FF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9C055"/>
  <w15:chartTrackingRefBased/>
  <w15:docId w15:val="{5F54742E-CEE2-44D0-AE1E-95A41AA9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31D7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A7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A7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A7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A7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A7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A7C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A7C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A7C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A7C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A7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A7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A7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A7CD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A7CD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A7CD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A7CD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A7CD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A7CD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A7C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A7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A7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A7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A7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A7CD0"/>
    <w:rPr>
      <w:i/>
      <w:iCs/>
      <w:color w:val="404040" w:themeColor="text1" w:themeTint="BF"/>
    </w:rPr>
  </w:style>
  <w:style w:type="paragraph" w:styleId="Sraopastraipa">
    <w:name w:val="List Paragraph"/>
    <w:basedOn w:val="prastasis"/>
    <w:qFormat/>
    <w:rsid w:val="007A7C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A7CD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A7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A7CD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A7C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Dačkauskaitė</dc:creator>
  <cp:keywords/>
  <dc:description/>
  <cp:lastModifiedBy>Dovilė Dačkauskaitė</cp:lastModifiedBy>
  <cp:revision>23</cp:revision>
  <cp:lastPrinted>2026-04-28T05:43:00Z</cp:lastPrinted>
  <dcterms:created xsi:type="dcterms:W3CDTF">2025-12-05T08:01:00Z</dcterms:created>
  <dcterms:modified xsi:type="dcterms:W3CDTF">2026-10-15T06:20:00Z</dcterms:modified>
</cp:coreProperties>
</file>